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C6" w:rsidRPr="00B063FD" w:rsidRDefault="00FD7547" w:rsidP="007F2547">
      <w:pPr>
        <w:jc w:val="center"/>
        <w:rPr>
          <w:rFonts w:hint="eastAsia"/>
          <w:sz w:val="44"/>
          <w:szCs w:val="44"/>
        </w:rPr>
      </w:pPr>
      <w:r w:rsidRPr="00B063FD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34082B" wp14:editId="472A3722">
                <wp:simplePos x="0" y="0"/>
                <wp:positionH relativeFrom="margin">
                  <wp:posOffset>5936615</wp:posOffset>
                </wp:positionH>
                <wp:positionV relativeFrom="paragraph">
                  <wp:posOffset>2606040</wp:posOffset>
                </wp:positionV>
                <wp:extent cx="1711325" cy="1392555"/>
                <wp:effectExtent l="0" t="0" r="22225" b="17145"/>
                <wp:wrapNone/>
                <wp:docPr id="98" name="矩形: 圆角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392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47" w:rsidRPr="00FD7547" w:rsidRDefault="00FD7547" w:rsidP="00FD7547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学生办理</w:t>
                            </w:r>
                          </w:p>
                          <w:p w:rsidR="00FD7547" w:rsidRPr="00893C8C" w:rsidRDefault="00FD7547" w:rsidP="00FD75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转专业手续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4082B" id="矩形: 圆角 98" o:spid="_x0000_s1026" style="position:absolute;left:0;text-align:left;margin-left:467.45pt;margin-top:205.2pt;width:134.75pt;height:109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FD7547" w:rsidRPr="00FD7547" w:rsidRDefault="00FD7547" w:rsidP="00FD7547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学生办理</w:t>
                      </w:r>
                    </w:p>
                    <w:p w:rsidR="00FD7547" w:rsidRPr="00893C8C" w:rsidRDefault="00FD7547" w:rsidP="00FD75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转专业手续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723776" behindDoc="0" locked="0" layoutInCell="1" allowOverlap="1" wp14:anchorId="5E5645B5" wp14:editId="2EBD24AB">
            <wp:simplePos x="0" y="0"/>
            <wp:positionH relativeFrom="column">
              <wp:posOffset>5371465</wp:posOffset>
            </wp:positionH>
            <wp:positionV relativeFrom="paragraph">
              <wp:posOffset>3103880</wp:posOffset>
            </wp:positionV>
            <wp:extent cx="446405" cy="520700"/>
            <wp:effectExtent l="0" t="0" r="0" b="0"/>
            <wp:wrapNone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3FD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099DA5" wp14:editId="5FF1ABFD">
                <wp:simplePos x="0" y="0"/>
                <wp:positionH relativeFrom="margin">
                  <wp:posOffset>3481070</wp:posOffset>
                </wp:positionH>
                <wp:positionV relativeFrom="paragraph">
                  <wp:posOffset>2595880</wp:posOffset>
                </wp:positionV>
                <wp:extent cx="1711325" cy="1392555"/>
                <wp:effectExtent l="0" t="0" r="22225" b="17145"/>
                <wp:wrapNone/>
                <wp:docPr id="97" name="矩形: 圆角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392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47" w:rsidRPr="00893C8C" w:rsidRDefault="00FD7547" w:rsidP="00FD75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教务处学籍管理科审核后公示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99DA5" id="矩形: 圆角 97" o:spid="_x0000_s1027" style="position:absolute;left:0;text-align:left;margin-left:274.1pt;margin-top:204.4pt;width:134.75pt;height:109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FD7547" w:rsidRPr="00893C8C" w:rsidRDefault="00FD7547" w:rsidP="00FD75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教务处学籍管理科审核后公示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721728" behindDoc="0" locked="0" layoutInCell="1" allowOverlap="1" wp14:anchorId="40B8814A" wp14:editId="0144D0CC">
            <wp:simplePos x="0" y="0"/>
            <wp:positionH relativeFrom="column">
              <wp:posOffset>2820035</wp:posOffset>
            </wp:positionH>
            <wp:positionV relativeFrom="paragraph">
              <wp:posOffset>3114675</wp:posOffset>
            </wp:positionV>
            <wp:extent cx="446405" cy="520700"/>
            <wp:effectExtent l="0" t="0" r="0" b="0"/>
            <wp:wrapNone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3FD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94F876" wp14:editId="100C8CA1">
                <wp:simplePos x="0" y="0"/>
                <wp:positionH relativeFrom="margin">
                  <wp:posOffset>929640</wp:posOffset>
                </wp:positionH>
                <wp:positionV relativeFrom="paragraph">
                  <wp:posOffset>2606675</wp:posOffset>
                </wp:positionV>
                <wp:extent cx="1711325" cy="1392555"/>
                <wp:effectExtent l="0" t="0" r="22225" b="17145"/>
                <wp:wrapNone/>
                <wp:docPr id="96" name="矩形: 圆角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392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47" w:rsidRPr="00893C8C" w:rsidRDefault="00FD7547" w:rsidP="00FD75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辅导员上交学籍管理科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4F876" id="矩形: 圆角 96" o:spid="_x0000_s1028" style="position:absolute;left:0;text-align:left;margin-left:73.2pt;margin-top:205.25pt;width:134.75pt;height:109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FD7547" w:rsidRPr="00893C8C" w:rsidRDefault="00FD7547" w:rsidP="00FD75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辅导员上交学籍管理科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719680" behindDoc="0" locked="0" layoutInCell="1" allowOverlap="1" wp14:anchorId="0D1C656D" wp14:editId="156BB0B6">
            <wp:simplePos x="0" y="0"/>
            <wp:positionH relativeFrom="column">
              <wp:posOffset>247015</wp:posOffset>
            </wp:positionH>
            <wp:positionV relativeFrom="paragraph">
              <wp:posOffset>3147533</wp:posOffset>
            </wp:positionV>
            <wp:extent cx="446405" cy="520700"/>
            <wp:effectExtent l="0" t="0" r="0" b="0"/>
            <wp:wrapNone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3FD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5104D2" wp14:editId="3D32974C">
                <wp:simplePos x="0" y="0"/>
                <wp:positionH relativeFrom="margin">
                  <wp:posOffset>7827645</wp:posOffset>
                </wp:positionH>
                <wp:positionV relativeFrom="paragraph">
                  <wp:posOffset>817245</wp:posOffset>
                </wp:positionV>
                <wp:extent cx="1711325" cy="1392555"/>
                <wp:effectExtent l="0" t="0" r="22225" b="17145"/>
                <wp:wrapNone/>
                <wp:docPr id="95" name="矩形: 圆角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392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47" w:rsidRPr="00893C8C" w:rsidRDefault="00FD7547" w:rsidP="00FD75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主管教学院长审批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104D2" id="矩形: 圆角 95" o:spid="_x0000_s1029" style="position:absolute;left:0;text-align:left;margin-left:616.35pt;margin-top:64.35pt;width:134.75pt;height:109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FD7547" w:rsidRPr="00893C8C" w:rsidRDefault="00FD7547" w:rsidP="00FD75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主管教学院长审批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715584" behindDoc="0" locked="0" layoutInCell="1" allowOverlap="1" wp14:anchorId="32017B6A" wp14:editId="7DE87024">
            <wp:simplePos x="0" y="0"/>
            <wp:positionH relativeFrom="column">
              <wp:posOffset>7262495</wp:posOffset>
            </wp:positionH>
            <wp:positionV relativeFrom="paragraph">
              <wp:posOffset>1315085</wp:posOffset>
            </wp:positionV>
            <wp:extent cx="446405" cy="520700"/>
            <wp:effectExtent l="0" t="0" r="0" b="0"/>
            <wp:wrapNone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3FD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557C9E" wp14:editId="7B9A8C0B">
                <wp:simplePos x="0" y="0"/>
                <wp:positionH relativeFrom="margin">
                  <wp:posOffset>5372100</wp:posOffset>
                </wp:positionH>
                <wp:positionV relativeFrom="paragraph">
                  <wp:posOffset>807085</wp:posOffset>
                </wp:positionV>
                <wp:extent cx="1711325" cy="1392555"/>
                <wp:effectExtent l="0" t="0" r="22225" b="17145"/>
                <wp:wrapNone/>
                <wp:docPr id="93" name="矩形: 圆角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392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47" w:rsidRPr="00893C8C" w:rsidRDefault="00FD7547" w:rsidP="00FD75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辅导员组织报名资格审查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57C9E" id="矩形: 圆角 93" o:spid="_x0000_s1030" style="position:absolute;left:0;text-align:left;margin-left:423pt;margin-top:63.55pt;width:134.75pt;height:109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FD7547" w:rsidRPr="00893C8C" w:rsidRDefault="00FD7547" w:rsidP="00FD75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辅导员组织报名资格审查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712512" behindDoc="0" locked="0" layoutInCell="1" allowOverlap="1" wp14:anchorId="01C43709" wp14:editId="5F7FF264">
            <wp:simplePos x="0" y="0"/>
            <wp:positionH relativeFrom="column">
              <wp:posOffset>4711065</wp:posOffset>
            </wp:positionH>
            <wp:positionV relativeFrom="paragraph">
              <wp:posOffset>1325880</wp:posOffset>
            </wp:positionV>
            <wp:extent cx="446405" cy="520700"/>
            <wp:effectExtent l="0" t="0" r="0" b="0"/>
            <wp:wrapNone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3FD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1B194D" wp14:editId="32A676DD">
                <wp:simplePos x="0" y="0"/>
                <wp:positionH relativeFrom="margin">
                  <wp:posOffset>2820670</wp:posOffset>
                </wp:positionH>
                <wp:positionV relativeFrom="paragraph">
                  <wp:posOffset>817880</wp:posOffset>
                </wp:positionV>
                <wp:extent cx="1711325" cy="1392555"/>
                <wp:effectExtent l="0" t="0" r="22225" b="17145"/>
                <wp:wrapNone/>
                <wp:docPr id="91" name="矩形: 圆角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392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47" w:rsidRPr="00FD7547" w:rsidRDefault="00FD7547" w:rsidP="00FD7547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院教务室</w:t>
                            </w:r>
                          </w:p>
                          <w:p w:rsidR="00FD7547" w:rsidRPr="00893C8C" w:rsidRDefault="00FD7547" w:rsidP="00FD75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导出成绩、学分</w:t>
                            </w:r>
                            <w:proofErr w:type="gramStart"/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绩</w:t>
                            </w:r>
                            <w:proofErr w:type="gramEnd"/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排名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B194D" id="矩形: 圆角 91" o:spid="_x0000_s1031" style="position:absolute;left:0;text-align:left;margin-left:222.1pt;margin-top:64.4pt;width:134.75pt;height:109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FD7547" w:rsidRPr="00FD7547" w:rsidRDefault="00FD7547" w:rsidP="00FD7547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院教务室</w:t>
                      </w:r>
                    </w:p>
                    <w:p w:rsidR="00FD7547" w:rsidRPr="00893C8C" w:rsidRDefault="00FD7547" w:rsidP="00FD75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导出成绩、学分</w:t>
                      </w:r>
                      <w:proofErr w:type="gramStart"/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绩</w:t>
                      </w:r>
                      <w:proofErr w:type="gramEnd"/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排名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709440" behindDoc="0" locked="0" layoutInCell="1" allowOverlap="1" wp14:anchorId="66D89261" wp14:editId="1D747A44">
            <wp:simplePos x="0" y="0"/>
            <wp:positionH relativeFrom="column">
              <wp:posOffset>2138045</wp:posOffset>
            </wp:positionH>
            <wp:positionV relativeFrom="paragraph">
              <wp:posOffset>1358265</wp:posOffset>
            </wp:positionV>
            <wp:extent cx="446405" cy="520700"/>
            <wp:effectExtent l="0" t="0" r="0" b="0"/>
            <wp:wrapNone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3FD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E9F3D8" wp14:editId="163C9E7B">
                <wp:simplePos x="0" y="0"/>
                <wp:positionH relativeFrom="margin">
                  <wp:posOffset>248285</wp:posOffset>
                </wp:positionH>
                <wp:positionV relativeFrom="paragraph">
                  <wp:posOffset>850265</wp:posOffset>
                </wp:positionV>
                <wp:extent cx="1711325" cy="1392555"/>
                <wp:effectExtent l="0" t="0" r="22225" b="17145"/>
                <wp:wrapNone/>
                <wp:docPr id="42" name="矩形: 圆角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392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47" w:rsidRPr="00FD7547" w:rsidRDefault="00FD7547" w:rsidP="00FD7547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</w:t>
                            </w:r>
                          </w:p>
                          <w:p w:rsidR="000C194C" w:rsidRPr="00893C8C" w:rsidRDefault="00FD7547" w:rsidP="00FD75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754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学籍管理科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9F3D8" id="矩形: 圆角 42" o:spid="_x0000_s1032" style="position:absolute;left:0;text-align:left;margin-left:19.55pt;margin-top:66.95pt;width:134.75pt;height:109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FD7547" w:rsidRPr="00FD7547" w:rsidRDefault="00FD7547" w:rsidP="00FD7547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教务处</w:t>
                      </w:r>
                    </w:p>
                    <w:p w:rsidR="000C194C" w:rsidRPr="00893C8C" w:rsidRDefault="00FD7547" w:rsidP="00FD75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7547">
                        <w:rPr>
                          <w:rFonts w:hint="eastAsia"/>
                          <w:sz w:val="32"/>
                          <w:szCs w:val="32"/>
                        </w:rPr>
                        <w:t>学籍管理科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D7547">
        <w:rPr>
          <w:rFonts w:hint="eastAsia"/>
          <w:sz w:val="44"/>
          <w:szCs w:val="44"/>
        </w:rPr>
        <w:t>学生转专业申请流程</w:t>
      </w:r>
      <w:bookmarkStart w:id="0" w:name="_GoBack"/>
      <w:bookmarkEnd w:id="0"/>
    </w:p>
    <w:sectPr w:rsidR="00B138C6" w:rsidRPr="00B063FD" w:rsidSect="000C194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5E" w:rsidRDefault="00194D5E" w:rsidP="004D0906">
      <w:r>
        <w:separator/>
      </w:r>
    </w:p>
  </w:endnote>
  <w:endnote w:type="continuationSeparator" w:id="0">
    <w:p w:rsidR="00194D5E" w:rsidRDefault="00194D5E" w:rsidP="004D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5E" w:rsidRDefault="00194D5E" w:rsidP="004D0906">
      <w:r>
        <w:separator/>
      </w:r>
    </w:p>
  </w:footnote>
  <w:footnote w:type="continuationSeparator" w:id="0">
    <w:p w:rsidR="00194D5E" w:rsidRDefault="00194D5E" w:rsidP="004D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3116"/>
    <w:multiLevelType w:val="hybridMultilevel"/>
    <w:tmpl w:val="5E7C2C22"/>
    <w:lvl w:ilvl="0" w:tplc="3CEC72BE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10"/>
    <w:rsid w:val="00071BD1"/>
    <w:rsid w:val="000C194C"/>
    <w:rsid w:val="00171B7D"/>
    <w:rsid w:val="00194D5E"/>
    <w:rsid w:val="001B7210"/>
    <w:rsid w:val="00275017"/>
    <w:rsid w:val="004D0906"/>
    <w:rsid w:val="00646454"/>
    <w:rsid w:val="007F2547"/>
    <w:rsid w:val="00893C8C"/>
    <w:rsid w:val="00946605"/>
    <w:rsid w:val="00B063FD"/>
    <w:rsid w:val="00B138C6"/>
    <w:rsid w:val="00B16673"/>
    <w:rsid w:val="00C25EA3"/>
    <w:rsid w:val="00F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6F202"/>
  <w15:chartTrackingRefBased/>
  <w15:docId w15:val="{EF0B1B7B-2507-4454-BC9B-00FA1AE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0906"/>
    <w:rPr>
      <w:kern w:val="2"/>
      <w:sz w:val="18"/>
      <w:szCs w:val="18"/>
    </w:rPr>
  </w:style>
  <w:style w:type="paragraph" w:styleId="a5">
    <w:name w:val="footer"/>
    <w:basedOn w:val="a"/>
    <w:link w:val="a6"/>
    <w:rsid w:val="004D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0906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C19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2020-05-24T05:12:00Z</dcterms:created>
  <dcterms:modified xsi:type="dcterms:W3CDTF">2020-05-24T05:12:00Z</dcterms:modified>
</cp:coreProperties>
</file>